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E2B" w:rsidRPr="00465E89" w:rsidRDefault="00AE0E2B" w:rsidP="00AE0E2B">
      <w:pPr>
        <w:pStyle w:val="Titre"/>
        <w:rPr>
          <w:rFonts w:ascii="Arial" w:hAnsi="Arial" w:cs="Arial"/>
          <w:sz w:val="28"/>
        </w:rPr>
      </w:pPr>
      <w:r w:rsidRPr="00465E89">
        <w:rPr>
          <w:rFonts w:ascii="Arial" w:hAnsi="Arial" w:cs="Arial"/>
          <w:sz w:val="28"/>
        </w:rPr>
        <w:t xml:space="preserve">ANNEXE </w:t>
      </w:r>
      <w:r w:rsidR="000A6A1B">
        <w:rPr>
          <w:rFonts w:ascii="Arial" w:hAnsi="Arial" w:cs="Arial"/>
          <w:sz w:val="28"/>
        </w:rPr>
        <w:t>3</w:t>
      </w:r>
      <w:r w:rsidR="000A6A1B" w:rsidRPr="00465E89">
        <w:rPr>
          <w:rFonts w:ascii="Arial" w:hAnsi="Arial" w:cs="Arial"/>
          <w:sz w:val="28"/>
        </w:rPr>
        <w:t xml:space="preserve"> </w:t>
      </w:r>
      <w:r w:rsidRPr="00465E89">
        <w:rPr>
          <w:rFonts w:ascii="Arial" w:hAnsi="Arial" w:cs="Arial"/>
          <w:sz w:val="28"/>
        </w:rPr>
        <w:t>AU CCP</w:t>
      </w:r>
    </w:p>
    <w:p w:rsidR="00465E89" w:rsidRDefault="00465E89" w:rsidP="00465E89">
      <w:pPr>
        <w:pStyle w:val="Titre"/>
        <w:rPr>
          <w:rFonts w:ascii="Arial" w:hAnsi="Arial" w:cs="Arial"/>
        </w:rPr>
      </w:pPr>
    </w:p>
    <w:p w:rsidR="00AC239A" w:rsidRDefault="00AC239A" w:rsidP="0046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aps/>
          <w:sz w:val="22"/>
        </w:rPr>
      </w:pPr>
    </w:p>
    <w:p w:rsidR="000A6A1B" w:rsidRDefault="000A6A1B" w:rsidP="000A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aps/>
        </w:rPr>
      </w:pPr>
      <w:r w:rsidRPr="00465E89">
        <w:rPr>
          <w:rFonts w:ascii="Arial" w:hAnsi="Arial" w:cs="Arial"/>
          <w:b/>
          <w:caps/>
        </w:rPr>
        <w:t xml:space="preserve">APPROVISIONNEMENT EN </w:t>
      </w:r>
      <w:r>
        <w:rPr>
          <w:rFonts w:ascii="Arial" w:hAnsi="Arial" w:cs="Arial"/>
          <w:b/>
          <w:caps/>
        </w:rPr>
        <w:t>FIOUL LOURD</w:t>
      </w:r>
      <w:r w:rsidRPr="00465E89">
        <w:rPr>
          <w:rFonts w:ascii="Arial" w:hAnsi="Arial" w:cs="Arial"/>
          <w:b/>
          <w:caps/>
        </w:rPr>
        <w:t xml:space="preserve"> </w:t>
      </w:r>
    </w:p>
    <w:p w:rsidR="000A6A1B" w:rsidRDefault="000A6A1B" w:rsidP="000A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aps/>
        </w:rPr>
      </w:pPr>
      <w:r w:rsidRPr="00465E89">
        <w:rPr>
          <w:rFonts w:ascii="Arial" w:hAnsi="Arial" w:cs="Arial"/>
          <w:b/>
          <w:caps/>
        </w:rPr>
        <w:t xml:space="preserve">AU PROFIT DU </w:t>
      </w:r>
      <w:r w:rsidR="0073114F">
        <w:rPr>
          <w:rFonts w:ascii="Arial" w:hAnsi="Arial" w:cs="Arial"/>
          <w:b/>
          <w:caps/>
        </w:rPr>
        <w:t>SITE DE COETQUIDAN</w:t>
      </w:r>
    </w:p>
    <w:p w:rsidR="00AC239A" w:rsidRPr="00465E89" w:rsidRDefault="00D514FD" w:rsidP="0046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aps/>
          <w:sz w:val="22"/>
        </w:rPr>
      </w:pPr>
      <w:r w:rsidRPr="00D514FD">
        <w:rPr>
          <w:rFonts w:ascii="Arial" w:hAnsi="Arial" w:cs="Arial"/>
          <w:b/>
          <w:caps/>
        </w:rPr>
        <w:t>DAF_2025_001533</w:t>
      </w:r>
    </w:p>
    <w:p w:rsidR="00465E89" w:rsidRPr="00AC4255" w:rsidRDefault="00465E89" w:rsidP="00465E89">
      <w:pPr>
        <w:jc w:val="center"/>
        <w:rPr>
          <w:rFonts w:ascii="Arial" w:hAnsi="Arial" w:cs="Arial"/>
          <w:b/>
          <w:caps/>
        </w:rPr>
      </w:pPr>
    </w:p>
    <w:p w:rsidR="00AE0E2B" w:rsidRPr="00465E89" w:rsidRDefault="00AE0E2B" w:rsidP="00AE0E2B">
      <w:pPr>
        <w:jc w:val="center"/>
        <w:rPr>
          <w:rFonts w:ascii="Arial" w:hAnsi="Arial" w:cs="Arial"/>
          <w:b/>
          <w:caps/>
          <w:sz w:val="28"/>
        </w:rPr>
      </w:pPr>
      <w:r w:rsidRPr="00465E89">
        <w:rPr>
          <w:rFonts w:ascii="Arial" w:hAnsi="Arial" w:cs="Arial"/>
          <w:b/>
          <w:caps/>
          <w:sz w:val="28"/>
        </w:rPr>
        <w:t>renseignements compl</w:t>
      </w:r>
      <w:r w:rsidR="000270A3">
        <w:rPr>
          <w:rFonts w:ascii="Arial" w:hAnsi="Arial" w:cs="Arial"/>
          <w:b/>
          <w:caps/>
          <w:sz w:val="28"/>
        </w:rPr>
        <w:t>É</w:t>
      </w:r>
      <w:r w:rsidRPr="00465E89">
        <w:rPr>
          <w:rFonts w:ascii="Arial" w:hAnsi="Arial" w:cs="Arial"/>
          <w:b/>
          <w:caps/>
          <w:sz w:val="28"/>
        </w:rPr>
        <w:t>mentaires</w:t>
      </w:r>
    </w:p>
    <w:p w:rsidR="006F0514" w:rsidRPr="00E22970" w:rsidRDefault="006F0514" w:rsidP="001916F5">
      <w:pPr>
        <w:spacing w:before="60"/>
        <w:jc w:val="both"/>
        <w:rPr>
          <w:rFonts w:ascii="Arial" w:hAnsi="Arial" w:cs="Arial"/>
          <w:b/>
          <w:bCs/>
          <w:iCs/>
        </w:rPr>
      </w:pPr>
    </w:p>
    <w:p w:rsidR="00C06826" w:rsidRPr="00E22970" w:rsidRDefault="00C06826" w:rsidP="00AE0E2B">
      <w:pPr>
        <w:jc w:val="both"/>
        <w:rPr>
          <w:rFonts w:ascii="Arial" w:hAnsi="Arial" w:cs="Arial"/>
          <w:b/>
          <w:bCs/>
          <w:iCs/>
        </w:rPr>
      </w:pPr>
      <w:r w:rsidRPr="00E22970">
        <w:rPr>
          <w:rFonts w:ascii="Arial" w:hAnsi="Arial" w:cs="Arial"/>
          <w:b/>
          <w:bCs/>
          <w:iCs/>
        </w:rPr>
        <w:t>Dématérialisation des pièces de la candidature :</w:t>
      </w:r>
    </w:p>
    <w:p w:rsidR="00C06826" w:rsidRPr="00E22970" w:rsidRDefault="00C06826" w:rsidP="00AE0E2B">
      <w:pPr>
        <w:spacing w:before="120"/>
        <w:jc w:val="both"/>
        <w:rPr>
          <w:rFonts w:ascii="Arial" w:eastAsia="Andale Sans UI" w:hAnsi="Arial" w:cs="Arial"/>
          <w:kern w:val="3"/>
          <w:sz w:val="22"/>
          <w:szCs w:val="22"/>
          <w:lang w:eastAsia="ja-JP"/>
        </w:rPr>
      </w:pPr>
      <w:r w:rsidRPr="00E22970">
        <w:rPr>
          <w:rFonts w:ascii="Arial" w:hAnsi="Arial" w:cs="Arial"/>
          <w:sz w:val="22"/>
          <w:szCs w:val="22"/>
        </w:rPr>
        <w:t>Je souhaite transmettre les pièces de la candid</w:t>
      </w:r>
      <w:bookmarkStart w:id="0" w:name="_GoBack"/>
      <w:bookmarkEnd w:id="0"/>
      <w:r w:rsidRPr="00E22970">
        <w:rPr>
          <w:rFonts w:ascii="Arial" w:hAnsi="Arial" w:cs="Arial"/>
          <w:sz w:val="22"/>
          <w:szCs w:val="22"/>
        </w:rPr>
        <w:t>ature visées</w:t>
      </w:r>
      <w:r w:rsidR="006F0514" w:rsidRPr="00E22970">
        <w:rPr>
          <w:rFonts w:ascii="Arial" w:hAnsi="Arial" w:cs="Arial"/>
          <w:sz w:val="22"/>
          <w:szCs w:val="22"/>
        </w:rPr>
        <w:t xml:space="preserve"> aux articles</w:t>
      </w:r>
      <w:r w:rsidRPr="00E22970">
        <w:rPr>
          <w:rFonts w:ascii="Arial" w:hAnsi="Arial" w:cs="Arial"/>
          <w:sz w:val="22"/>
          <w:szCs w:val="22"/>
        </w:rPr>
        <w:t xml:space="preserve"> </w:t>
      </w:r>
      <w:r w:rsidR="00935380">
        <w:rPr>
          <w:rFonts w:ascii="Arial" w:hAnsi="Arial" w:cs="Arial"/>
          <w:sz w:val="22"/>
          <w:szCs w:val="22"/>
        </w:rPr>
        <w:t xml:space="preserve">du </w:t>
      </w:r>
      <w:r w:rsidR="006F0514" w:rsidRPr="00E22970">
        <w:rPr>
          <w:rFonts w:ascii="Arial" w:eastAsia="Andale Sans UI" w:hAnsi="Arial" w:cs="Arial"/>
          <w:kern w:val="3"/>
          <w:sz w:val="22"/>
          <w:szCs w:val="22"/>
          <w:lang w:eastAsia="ja-JP"/>
        </w:rPr>
        <w:t xml:space="preserve">code de la commande publique </w:t>
      </w:r>
      <w:r w:rsidRPr="00E22970">
        <w:rPr>
          <w:rFonts w:ascii="Arial" w:hAnsi="Arial" w:cs="Arial"/>
          <w:sz w:val="22"/>
          <w:szCs w:val="22"/>
        </w:rPr>
        <w:t xml:space="preserve">par le biais d'un système électronique de mise à disposition d'informations administré par un organisme officiel ou d'un espace de stockage numérique – </w:t>
      </w:r>
      <w:r w:rsidRPr="00AE0E2B">
        <w:rPr>
          <w:rFonts w:ascii="Arial" w:hAnsi="Arial" w:cs="Arial"/>
          <w:sz w:val="22"/>
          <w:szCs w:val="22"/>
        </w:rPr>
        <w:t>sous réserve de la validité des liens et de la gratuité d’accès :</w:t>
      </w:r>
    </w:p>
    <w:p w:rsidR="00C06826" w:rsidRPr="00E22970" w:rsidRDefault="00C06826" w:rsidP="00C06826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C06826" w:rsidRPr="00E22970" w:rsidRDefault="00C06826" w:rsidP="00C06826">
      <w:pPr>
        <w:ind w:left="720"/>
        <w:jc w:val="both"/>
        <w:rPr>
          <w:rFonts w:ascii="Arial" w:hAnsi="Arial" w:cs="Arial"/>
          <w:sz w:val="22"/>
          <w:szCs w:val="22"/>
        </w:rPr>
      </w:pPr>
      <w:r w:rsidRPr="00E2297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E22970">
        <w:rPr>
          <w:rFonts w:ascii="Arial" w:hAnsi="Arial" w:cs="Arial"/>
          <w:sz w:val="22"/>
          <w:szCs w:val="22"/>
        </w:rPr>
        <w:instrText xml:space="preserve"> FORMCHECKBOX </w:instrText>
      </w:r>
      <w:r w:rsidR="0073114F">
        <w:rPr>
          <w:rFonts w:ascii="Arial" w:hAnsi="Arial" w:cs="Arial"/>
          <w:sz w:val="22"/>
          <w:szCs w:val="22"/>
        </w:rPr>
      </w:r>
      <w:r w:rsidR="0073114F">
        <w:rPr>
          <w:rFonts w:ascii="Arial" w:hAnsi="Arial" w:cs="Arial"/>
          <w:sz w:val="22"/>
          <w:szCs w:val="22"/>
        </w:rPr>
        <w:fldChar w:fldCharType="separate"/>
      </w:r>
      <w:r w:rsidRPr="00E22970">
        <w:rPr>
          <w:rFonts w:ascii="Arial" w:hAnsi="Arial" w:cs="Arial"/>
          <w:sz w:val="22"/>
          <w:szCs w:val="22"/>
        </w:rPr>
        <w:fldChar w:fldCharType="end"/>
      </w:r>
      <w:r w:rsidRPr="00E22970">
        <w:rPr>
          <w:rFonts w:ascii="Arial" w:hAnsi="Arial" w:cs="Arial"/>
          <w:sz w:val="22"/>
          <w:szCs w:val="22"/>
        </w:rPr>
        <w:t xml:space="preserve"> OUI</w:t>
      </w:r>
    </w:p>
    <w:p w:rsidR="00C06826" w:rsidRPr="00E22970" w:rsidRDefault="00C06826" w:rsidP="00C06826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C06826" w:rsidRPr="00E22970" w:rsidRDefault="00C06826" w:rsidP="00C06826">
      <w:pPr>
        <w:ind w:left="720"/>
        <w:jc w:val="both"/>
        <w:rPr>
          <w:rFonts w:ascii="Arial" w:hAnsi="Arial" w:cs="Arial"/>
          <w:sz w:val="22"/>
          <w:szCs w:val="22"/>
        </w:rPr>
      </w:pPr>
      <w:r w:rsidRPr="00E2297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E22970">
        <w:rPr>
          <w:rFonts w:ascii="Arial" w:hAnsi="Arial" w:cs="Arial"/>
          <w:sz w:val="22"/>
          <w:szCs w:val="22"/>
        </w:rPr>
        <w:instrText xml:space="preserve"> FORMCHECKBOX </w:instrText>
      </w:r>
      <w:r w:rsidR="0073114F">
        <w:rPr>
          <w:rFonts w:ascii="Arial" w:hAnsi="Arial" w:cs="Arial"/>
          <w:sz w:val="22"/>
          <w:szCs w:val="22"/>
        </w:rPr>
      </w:r>
      <w:r w:rsidR="0073114F">
        <w:rPr>
          <w:rFonts w:ascii="Arial" w:hAnsi="Arial" w:cs="Arial"/>
          <w:sz w:val="22"/>
          <w:szCs w:val="22"/>
        </w:rPr>
        <w:fldChar w:fldCharType="separate"/>
      </w:r>
      <w:r w:rsidRPr="00E22970">
        <w:rPr>
          <w:rFonts w:ascii="Arial" w:hAnsi="Arial" w:cs="Arial"/>
          <w:sz w:val="22"/>
          <w:szCs w:val="22"/>
        </w:rPr>
        <w:fldChar w:fldCharType="end"/>
      </w:r>
      <w:r w:rsidRPr="00E22970">
        <w:rPr>
          <w:rFonts w:ascii="Arial" w:hAnsi="Arial" w:cs="Arial"/>
          <w:sz w:val="22"/>
          <w:szCs w:val="22"/>
        </w:rPr>
        <w:t xml:space="preserve"> NON</w:t>
      </w:r>
    </w:p>
    <w:p w:rsidR="001916F5" w:rsidRPr="00E22970" w:rsidRDefault="001916F5" w:rsidP="00C06826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CC17B4" w:rsidRPr="00E22970" w:rsidRDefault="00CC17B4" w:rsidP="00C06826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C06826" w:rsidRPr="00E22970" w:rsidRDefault="00C06826" w:rsidP="00C06826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C06826" w:rsidRPr="00E22970" w:rsidRDefault="00C06826" w:rsidP="00AE0E2B">
      <w:pPr>
        <w:jc w:val="both"/>
        <w:rPr>
          <w:rFonts w:ascii="Arial" w:hAnsi="Arial" w:cs="Arial"/>
          <w:sz w:val="22"/>
          <w:szCs w:val="22"/>
        </w:rPr>
      </w:pPr>
      <w:r w:rsidRPr="00E22970">
        <w:rPr>
          <w:rFonts w:ascii="Arial" w:hAnsi="Arial" w:cs="Arial"/>
          <w:sz w:val="22"/>
          <w:szCs w:val="22"/>
          <w:u w:val="single"/>
        </w:rPr>
        <w:t>Si oui</w:t>
      </w:r>
      <w:r w:rsidRPr="00E22970">
        <w:rPr>
          <w:rFonts w:ascii="Arial" w:hAnsi="Arial" w:cs="Arial"/>
          <w:sz w:val="22"/>
          <w:szCs w:val="22"/>
        </w:rPr>
        <w:t>, indiquer les liens et les codes d’accès.</w:t>
      </w:r>
    </w:p>
    <w:p w:rsidR="00036F4C" w:rsidRPr="00E22970" w:rsidRDefault="00036F4C" w:rsidP="00036F4C">
      <w:pPr>
        <w:spacing w:before="60"/>
        <w:jc w:val="both"/>
        <w:rPr>
          <w:rFonts w:ascii="Arial" w:hAnsi="Arial" w:cs="Arial"/>
          <w:i/>
          <w:iCs/>
          <w:sz w:val="22"/>
          <w:szCs w:val="22"/>
        </w:rPr>
      </w:pPr>
    </w:p>
    <w:p w:rsidR="001916F5" w:rsidRPr="00E22970" w:rsidRDefault="001916F5" w:rsidP="00E52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1916F5" w:rsidRPr="00E22970" w:rsidRDefault="00AE0E2B" w:rsidP="00E52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639"/>
        </w:tabs>
        <w:spacing w:before="120"/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Lien :</w:t>
      </w:r>
      <w:r>
        <w:rPr>
          <w:rFonts w:ascii="Arial" w:hAnsi="Arial" w:cs="Arial"/>
          <w:b/>
          <w:bCs/>
          <w:iCs/>
          <w:sz w:val="22"/>
          <w:szCs w:val="22"/>
        </w:rPr>
        <w:tab/>
      </w:r>
    </w:p>
    <w:p w:rsidR="00CC17B4" w:rsidRPr="00E22970" w:rsidRDefault="00CC17B4" w:rsidP="00E52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1916F5" w:rsidRPr="00E22970" w:rsidRDefault="001916F5" w:rsidP="00E52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639"/>
        </w:tabs>
        <w:spacing w:before="12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22970">
        <w:rPr>
          <w:rFonts w:ascii="Arial" w:hAnsi="Arial" w:cs="Arial"/>
          <w:b/>
          <w:bCs/>
          <w:iCs/>
          <w:sz w:val="22"/>
          <w:szCs w:val="22"/>
        </w:rPr>
        <w:t>Code d’accès :</w:t>
      </w:r>
      <w:r w:rsidR="00AE0E2B">
        <w:rPr>
          <w:rFonts w:ascii="Arial" w:hAnsi="Arial" w:cs="Arial"/>
          <w:b/>
          <w:bCs/>
          <w:iCs/>
          <w:sz w:val="22"/>
          <w:szCs w:val="22"/>
        </w:rPr>
        <w:tab/>
      </w:r>
    </w:p>
    <w:p w:rsidR="001916F5" w:rsidRPr="00E22970" w:rsidRDefault="001916F5" w:rsidP="00E52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DC6D3D" w:rsidRDefault="00DC6D3D" w:rsidP="00E52A6E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E52A6E" w:rsidRDefault="00E52A6E" w:rsidP="00E52A6E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E52A6E" w:rsidRDefault="00E52A6E" w:rsidP="00E52A6E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E52A6E" w:rsidRDefault="00E52A6E" w:rsidP="00E52A6E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E52A6E" w:rsidRDefault="00E52A6E" w:rsidP="00E52A6E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E52A6E" w:rsidRDefault="00E52A6E" w:rsidP="00E52A6E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E52A6E" w:rsidRDefault="00E52A6E" w:rsidP="00E52A6E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E52A6E" w:rsidRPr="00E22970" w:rsidRDefault="00E52A6E" w:rsidP="00E52A6E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AE0E2B" w:rsidRDefault="00AE0E2B" w:rsidP="00AE0E2B">
      <w:pPr>
        <w:pStyle w:val="Retraitcorpsdetexte"/>
        <w:spacing w:before="240"/>
        <w:ind w:left="5103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Date et s</w:t>
      </w:r>
      <w:r w:rsidRPr="00C27CF7">
        <w:rPr>
          <w:rFonts w:ascii="Arial" w:hAnsi="Arial" w:cs="Arial"/>
          <w:b/>
          <w:sz w:val="22"/>
          <w:szCs w:val="22"/>
          <w:u w:val="single"/>
        </w:rPr>
        <w:t>ignature électronique</w:t>
      </w:r>
    </w:p>
    <w:p w:rsidR="00AE0E2B" w:rsidRPr="00C27CF7" w:rsidRDefault="00AE0E2B" w:rsidP="00AE0E2B">
      <w:pPr>
        <w:pStyle w:val="Retraitcorpsdetexte"/>
        <w:ind w:left="5103"/>
        <w:rPr>
          <w:rFonts w:ascii="Arial" w:hAnsi="Arial" w:cs="Arial"/>
          <w:b/>
          <w:sz w:val="22"/>
          <w:szCs w:val="22"/>
          <w:u w:val="single"/>
        </w:rPr>
      </w:pPr>
      <w:proofErr w:type="gramStart"/>
      <w:r>
        <w:rPr>
          <w:rFonts w:ascii="Arial" w:hAnsi="Arial" w:cs="Arial"/>
          <w:b/>
          <w:sz w:val="22"/>
          <w:szCs w:val="22"/>
          <w:u w:val="single"/>
        </w:rPr>
        <w:t>du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représentant habilité de la société :</w:t>
      </w:r>
    </w:p>
    <w:p w:rsidR="004576B3" w:rsidRPr="00E22970" w:rsidRDefault="004576B3" w:rsidP="00C567BA">
      <w:pPr>
        <w:rPr>
          <w:rFonts w:ascii="Arial" w:hAnsi="Arial" w:cs="Arial"/>
          <w:sz w:val="22"/>
          <w:szCs w:val="22"/>
        </w:rPr>
      </w:pPr>
    </w:p>
    <w:p w:rsidR="00036F4C" w:rsidRPr="00E22970" w:rsidRDefault="00036F4C">
      <w:pPr>
        <w:rPr>
          <w:rFonts w:ascii="Arial" w:hAnsi="Arial" w:cs="Arial"/>
          <w:sz w:val="22"/>
          <w:szCs w:val="22"/>
        </w:rPr>
      </w:pPr>
    </w:p>
    <w:p w:rsidR="00E22970" w:rsidRPr="00E22970" w:rsidRDefault="00E22970">
      <w:pPr>
        <w:rPr>
          <w:rFonts w:ascii="Arial" w:hAnsi="Arial" w:cs="Arial"/>
          <w:sz w:val="22"/>
          <w:szCs w:val="22"/>
        </w:rPr>
      </w:pPr>
    </w:p>
    <w:sectPr w:rsidR="00E22970" w:rsidRPr="00E22970" w:rsidSect="00710734">
      <w:footerReference w:type="default" r:id="rId10"/>
      <w:footerReference w:type="first" r:id="rId11"/>
      <w:pgSz w:w="11906" w:h="16838"/>
      <w:pgMar w:top="539" w:right="1133" w:bottom="1134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D86" w:rsidRDefault="00D74D86" w:rsidP="00710734">
      <w:r>
        <w:separator/>
      </w:r>
    </w:p>
  </w:endnote>
  <w:endnote w:type="continuationSeparator" w:id="0">
    <w:p w:rsidR="00D74D86" w:rsidRDefault="00D74D86" w:rsidP="0071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roman"/>
    <w:pitch w:val="variable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734" w:rsidRDefault="00710734">
    <w:pPr>
      <w:pStyle w:val="Pieddepage"/>
    </w:pPr>
    <w:r>
      <w:tab/>
    </w:r>
    <w:r>
      <w:tab/>
    </w:r>
  </w:p>
  <w:p w:rsidR="00710734" w:rsidRDefault="007107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734" w:rsidRDefault="0001478A">
    <w:pPr>
      <w:pStyle w:val="Pieddepage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D86" w:rsidRDefault="00D74D86" w:rsidP="00710734">
      <w:r>
        <w:separator/>
      </w:r>
    </w:p>
  </w:footnote>
  <w:footnote w:type="continuationSeparator" w:id="0">
    <w:p w:rsidR="00D74D86" w:rsidRDefault="00D74D86" w:rsidP="00710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767EA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D4D"/>
    <w:rsid w:val="000104DF"/>
    <w:rsid w:val="0001478A"/>
    <w:rsid w:val="000270A3"/>
    <w:rsid w:val="00031B5A"/>
    <w:rsid w:val="00036F4C"/>
    <w:rsid w:val="0006691F"/>
    <w:rsid w:val="000719D9"/>
    <w:rsid w:val="000775FB"/>
    <w:rsid w:val="000A6A1B"/>
    <w:rsid w:val="000D090E"/>
    <w:rsid w:val="000F3F93"/>
    <w:rsid w:val="000F5137"/>
    <w:rsid w:val="00101804"/>
    <w:rsid w:val="00102146"/>
    <w:rsid w:val="00120895"/>
    <w:rsid w:val="00133072"/>
    <w:rsid w:val="00150B32"/>
    <w:rsid w:val="00163CE3"/>
    <w:rsid w:val="00164C6F"/>
    <w:rsid w:val="00166B88"/>
    <w:rsid w:val="001916F5"/>
    <w:rsid w:val="001C6242"/>
    <w:rsid w:val="001D2071"/>
    <w:rsid w:val="00222743"/>
    <w:rsid w:val="00244131"/>
    <w:rsid w:val="00266D2F"/>
    <w:rsid w:val="00294C04"/>
    <w:rsid w:val="00294D4D"/>
    <w:rsid w:val="002B0E81"/>
    <w:rsid w:val="00312CD8"/>
    <w:rsid w:val="00320754"/>
    <w:rsid w:val="003615CD"/>
    <w:rsid w:val="00371D6A"/>
    <w:rsid w:val="00381B93"/>
    <w:rsid w:val="003948CE"/>
    <w:rsid w:val="003D49BF"/>
    <w:rsid w:val="00401053"/>
    <w:rsid w:val="00437A3E"/>
    <w:rsid w:val="004445E3"/>
    <w:rsid w:val="004576B3"/>
    <w:rsid w:val="00465E89"/>
    <w:rsid w:val="00475DCE"/>
    <w:rsid w:val="00484D99"/>
    <w:rsid w:val="00492906"/>
    <w:rsid w:val="004D2A4E"/>
    <w:rsid w:val="004E490C"/>
    <w:rsid w:val="00516653"/>
    <w:rsid w:val="00552008"/>
    <w:rsid w:val="00571555"/>
    <w:rsid w:val="00571EBF"/>
    <w:rsid w:val="005965FE"/>
    <w:rsid w:val="005B71F6"/>
    <w:rsid w:val="005C41FF"/>
    <w:rsid w:val="00626D1E"/>
    <w:rsid w:val="00652909"/>
    <w:rsid w:val="0068736B"/>
    <w:rsid w:val="006915CE"/>
    <w:rsid w:val="006E2AB0"/>
    <w:rsid w:val="006F0514"/>
    <w:rsid w:val="00707CA6"/>
    <w:rsid w:val="00710734"/>
    <w:rsid w:val="00714A97"/>
    <w:rsid w:val="0073114F"/>
    <w:rsid w:val="00750BF5"/>
    <w:rsid w:val="0075482F"/>
    <w:rsid w:val="00755F1E"/>
    <w:rsid w:val="007642AD"/>
    <w:rsid w:val="007B46E6"/>
    <w:rsid w:val="007C4968"/>
    <w:rsid w:val="007F0872"/>
    <w:rsid w:val="00816CD2"/>
    <w:rsid w:val="008204F9"/>
    <w:rsid w:val="00846788"/>
    <w:rsid w:val="009000AD"/>
    <w:rsid w:val="009118C7"/>
    <w:rsid w:val="00935380"/>
    <w:rsid w:val="00935D62"/>
    <w:rsid w:val="0096616A"/>
    <w:rsid w:val="00971A25"/>
    <w:rsid w:val="00982D71"/>
    <w:rsid w:val="00984A31"/>
    <w:rsid w:val="00992BBB"/>
    <w:rsid w:val="00A25EA9"/>
    <w:rsid w:val="00A30E90"/>
    <w:rsid w:val="00A326FD"/>
    <w:rsid w:val="00A55BB6"/>
    <w:rsid w:val="00A70CB8"/>
    <w:rsid w:val="00A770C1"/>
    <w:rsid w:val="00AA0B02"/>
    <w:rsid w:val="00AA3148"/>
    <w:rsid w:val="00AA4570"/>
    <w:rsid w:val="00AC239A"/>
    <w:rsid w:val="00AE0E2B"/>
    <w:rsid w:val="00B10DDB"/>
    <w:rsid w:val="00B10E70"/>
    <w:rsid w:val="00B708F7"/>
    <w:rsid w:val="00B825F2"/>
    <w:rsid w:val="00B9616D"/>
    <w:rsid w:val="00BA2AEE"/>
    <w:rsid w:val="00BC3D9D"/>
    <w:rsid w:val="00BC6118"/>
    <w:rsid w:val="00BD6768"/>
    <w:rsid w:val="00BE3C72"/>
    <w:rsid w:val="00C06826"/>
    <w:rsid w:val="00C52FC3"/>
    <w:rsid w:val="00C55352"/>
    <w:rsid w:val="00C567BA"/>
    <w:rsid w:val="00C74526"/>
    <w:rsid w:val="00C962B9"/>
    <w:rsid w:val="00CC17B4"/>
    <w:rsid w:val="00CD498D"/>
    <w:rsid w:val="00D24617"/>
    <w:rsid w:val="00D324DF"/>
    <w:rsid w:val="00D42753"/>
    <w:rsid w:val="00D514FD"/>
    <w:rsid w:val="00D70603"/>
    <w:rsid w:val="00D74D86"/>
    <w:rsid w:val="00DA3AA1"/>
    <w:rsid w:val="00DA4A3C"/>
    <w:rsid w:val="00DC6D3D"/>
    <w:rsid w:val="00E0323B"/>
    <w:rsid w:val="00E2097C"/>
    <w:rsid w:val="00E22970"/>
    <w:rsid w:val="00E23715"/>
    <w:rsid w:val="00E52A6E"/>
    <w:rsid w:val="00E624EB"/>
    <w:rsid w:val="00E77D33"/>
    <w:rsid w:val="00EC1D09"/>
    <w:rsid w:val="00EE71AA"/>
    <w:rsid w:val="00EF784F"/>
    <w:rsid w:val="00F0090A"/>
    <w:rsid w:val="00F00ECF"/>
    <w:rsid w:val="00F21EEC"/>
    <w:rsid w:val="00F44379"/>
    <w:rsid w:val="00F50FC5"/>
    <w:rsid w:val="00F85F9B"/>
    <w:rsid w:val="00F90364"/>
    <w:rsid w:val="00F92157"/>
    <w:rsid w:val="00FA0EB7"/>
    <w:rsid w:val="00FB22C8"/>
    <w:rsid w:val="00FD3276"/>
    <w:rsid w:val="00FE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8105EC"/>
  <w15:chartTrackingRefBased/>
  <w15:docId w15:val="{587C3F45-FD19-46F8-92E3-94735CE3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pPr>
      <w:jc w:val="center"/>
    </w:pPr>
    <w:rPr>
      <w:b/>
      <w:szCs w:val="20"/>
    </w:rPr>
  </w:style>
  <w:style w:type="paragraph" w:styleId="Corpsdetexte">
    <w:name w:val="Body Text"/>
    <w:basedOn w:val="Normal"/>
    <w:semiHidden/>
    <w:pPr>
      <w:jc w:val="both"/>
    </w:pPr>
    <w:rPr>
      <w:szCs w:val="20"/>
    </w:rPr>
  </w:style>
  <w:style w:type="paragraph" w:styleId="Retraitcorpsdetexte">
    <w:name w:val="Body Text Indent"/>
    <w:basedOn w:val="Normal"/>
    <w:link w:val="RetraitcorpsdetexteCar"/>
    <w:semiHidden/>
    <w:pPr>
      <w:ind w:left="567"/>
      <w:jc w:val="both"/>
    </w:pPr>
    <w:rPr>
      <w:szCs w:val="20"/>
    </w:rPr>
  </w:style>
  <w:style w:type="paragraph" w:styleId="Retraitcorpsdetexte2">
    <w:name w:val="Body Text Indent 2"/>
    <w:basedOn w:val="Normal"/>
    <w:semiHidden/>
    <w:pPr>
      <w:ind w:left="60"/>
      <w:jc w:val="both"/>
    </w:pPr>
    <w:rPr>
      <w:rFonts w:ascii="Arial" w:hAnsi="Arial" w:cs="Arial"/>
      <w:i/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D676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D6768"/>
    <w:rPr>
      <w:rFonts w:ascii="Tahoma" w:hAnsi="Tahoma" w:cs="Tahoma"/>
      <w:sz w:val="16"/>
      <w:szCs w:val="16"/>
    </w:rPr>
  </w:style>
  <w:style w:type="character" w:customStyle="1" w:styleId="TitreCar">
    <w:name w:val="Titre Car"/>
    <w:link w:val="Titre"/>
    <w:rsid w:val="00D324DF"/>
    <w:rPr>
      <w:b/>
      <w:sz w:val="24"/>
    </w:rPr>
  </w:style>
  <w:style w:type="paragraph" w:styleId="En-tte">
    <w:name w:val="header"/>
    <w:basedOn w:val="Normal"/>
    <w:link w:val="En-tteCar"/>
    <w:uiPriority w:val="99"/>
    <w:unhideWhenUsed/>
    <w:rsid w:val="00710734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710734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71073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710734"/>
    <w:rPr>
      <w:sz w:val="24"/>
      <w:szCs w:val="24"/>
    </w:rPr>
  </w:style>
  <w:style w:type="character" w:styleId="Lienhypertexte">
    <w:name w:val="Hyperlink"/>
    <w:uiPriority w:val="99"/>
    <w:semiHidden/>
    <w:unhideWhenUsed/>
    <w:rsid w:val="00846788"/>
    <w:rPr>
      <w:color w:val="0000FF"/>
      <w:u w:val="single"/>
    </w:rPr>
  </w:style>
  <w:style w:type="character" w:styleId="Appelnotedebasdep">
    <w:name w:val="footnote reference"/>
    <w:semiHidden/>
    <w:rsid w:val="00516653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rsid w:val="00516653"/>
    <w:rPr>
      <w:rFonts w:ascii="Univers (WN)" w:hAnsi="Univers (WN)"/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516653"/>
    <w:rPr>
      <w:rFonts w:ascii="Univers (WN)" w:hAnsi="Univers (WN)"/>
    </w:rPr>
  </w:style>
  <w:style w:type="character" w:customStyle="1" w:styleId="RetraitcorpsdetexteCar">
    <w:name w:val="Retrait corps de texte Car"/>
    <w:link w:val="Retraitcorpsdetexte"/>
    <w:semiHidden/>
    <w:rsid w:val="00AE0E2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085F23030D641A9E4144D547A25C1" ma:contentTypeVersion="1" ma:contentTypeDescription="Crée un document." ma:contentTypeScope="" ma:versionID="9b79ec6e54685ab3f4121059c64cf407">
  <xsd:schema xmlns:xsd="http://www.w3.org/2001/XMLSchema" xmlns:xs="http://www.w3.org/2001/XMLSchema" xmlns:p="http://schemas.microsoft.com/office/2006/metadata/properties" xmlns:ns2="4dd09c3f-3ee5-40d2-af18-804ec3383163" targetNamespace="http://schemas.microsoft.com/office/2006/metadata/properties" ma:root="true" ma:fieldsID="b8eef0251ad9f92b95f2d91164b74401" ns2:_="">
    <xsd:import namespace="4dd09c3f-3ee5-40d2-af18-804ec33831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09c3f-3ee5-40d2-af18-804ec33831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94B4C2-E399-432B-8669-2F187979AD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6E013-9A99-4207-9677-9316777F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09c3f-3ee5-40d2-af18-804ec3383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49651-3B1D-44C3-8101-6D1298B357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3 A L’ACTE D’ENGAGEMENT</vt:lpstr>
    </vt:vector>
  </TitlesOfParts>
  <Company>SEA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3 A L’ACTE D’ENGAGEMENT</dc:title>
  <dc:subject/>
  <dc:creator>Pethy</dc:creator>
  <cp:keywords/>
  <cp:lastModifiedBy>LIRZIN Charles Extérieur</cp:lastModifiedBy>
  <cp:revision>6</cp:revision>
  <cp:lastPrinted>2016-07-26T09:21:00Z</cp:lastPrinted>
  <dcterms:created xsi:type="dcterms:W3CDTF">2024-09-13T12:39:00Z</dcterms:created>
  <dcterms:modified xsi:type="dcterms:W3CDTF">2026-06-29T09:01:00Z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0x010100DD1085F23030D641A9E4144D547A25C1</vt:lpwstr>
  </property>
</Properties>
</file>